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8E786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8E7869" w:rsidRPr="00B82FB7"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8E7869" w:rsidP="008E7869">
            <w:pPr>
              <w:jc w:val="center"/>
              <w:rPr>
                <w:rFonts w:ascii="Tahoma" w:hAnsi="Tahoma" w:cs="Tahoma"/>
                <w:b/>
                <w:sz w:val="16"/>
                <w:szCs w:val="16"/>
              </w:rPr>
            </w:pP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8E7869" w:rsidP="008E7869">
            <w:pPr>
              <w:jc w:val="center"/>
              <w:rPr>
                <w:rFonts w:ascii="Tahoma" w:hAnsi="Tahoma" w:cs="Tahoma"/>
                <w:b/>
                <w:sz w:val="16"/>
                <w:szCs w:val="16"/>
              </w:rPr>
            </w:pP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8E7869" w:rsidP="008E7869">
            <w:pPr>
              <w:jc w:val="center"/>
              <w:rPr>
                <w:rFonts w:ascii="Tahoma" w:hAnsi="Tahoma" w:cs="Tahoma"/>
                <w:b/>
                <w:sz w:val="16"/>
                <w:szCs w:val="16"/>
              </w:rPr>
            </w:pP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E13C00" w:rsidRPr="009D56EA" w:rsidTr="005058B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C00" w:rsidRPr="00302B7D" w:rsidRDefault="00E13C00" w:rsidP="005058BC">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Lectura del </w:t>
            </w:r>
            <w:r>
              <w:rPr>
                <w:rFonts w:ascii="Verdana" w:eastAsia="SimHei" w:hAnsi="Verdana"/>
                <w:b/>
                <w:bCs/>
                <w:sz w:val="16"/>
                <w:szCs w:val="16"/>
              </w:rPr>
              <w:t>Acta de la reunión anterior</w:t>
            </w:r>
            <w:r w:rsidRPr="007B5041">
              <w:rPr>
                <w:rFonts w:ascii="Verdana" w:eastAsia="SimHei" w:hAnsi="Verdana"/>
                <w:b/>
                <w:bCs/>
                <w:sz w:val="16"/>
                <w:szCs w:val="16"/>
              </w:rPr>
              <w:t>,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E13C00" w:rsidRPr="00302B7D" w:rsidRDefault="00E13C00" w:rsidP="005058B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13C00" w:rsidRPr="009D56EA" w:rsidRDefault="00E13C00" w:rsidP="005058BC">
            <w:pPr>
              <w:jc w:val="center"/>
              <w:rPr>
                <w:rFonts w:ascii="Verdana" w:eastAsia="SimHei" w:hAnsi="Verdana" w:cs="Arial"/>
                <w:b/>
                <w:sz w:val="16"/>
                <w:szCs w:val="16"/>
              </w:rPr>
            </w:pPr>
            <w:r>
              <w:rPr>
                <w:rFonts w:ascii="Verdana" w:eastAsia="SimHei" w:hAnsi="Verdana" w:cs="Arial"/>
                <w:b/>
                <w:sz w:val="16"/>
                <w:szCs w:val="16"/>
              </w:rPr>
              <w:t>Votaciones</w:t>
            </w:r>
          </w:p>
        </w:tc>
      </w:tr>
      <w:tr w:rsidR="00612170" w:rsidRPr="00B82FB7"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5058BC">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bl>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BB339C" w:rsidRPr="009D56EA" w:rsidTr="008E72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339C" w:rsidRPr="00302B7D" w:rsidRDefault="00E45E70" w:rsidP="00612170">
            <w:pPr>
              <w:jc w:val="both"/>
              <w:rPr>
                <w:rFonts w:ascii="Verdana" w:eastAsia="SimHei" w:hAnsi="Verdana"/>
                <w:b/>
                <w:bCs/>
                <w:sz w:val="16"/>
                <w:szCs w:val="16"/>
              </w:rPr>
            </w:pPr>
            <w:r w:rsidRPr="00E45E70">
              <w:rPr>
                <w:rFonts w:ascii="Verdana" w:eastAsia="SimHei" w:hAnsi="Verdana"/>
                <w:b/>
                <w:bCs/>
                <w:sz w:val="16"/>
                <w:szCs w:val="16"/>
              </w:rPr>
              <w:t>4.</w:t>
            </w:r>
            <w:proofErr w:type="gramStart"/>
            <w:r w:rsidRPr="00E45E70">
              <w:rPr>
                <w:rFonts w:ascii="Verdana" w:eastAsia="SimHei" w:hAnsi="Verdana"/>
                <w:b/>
                <w:bCs/>
                <w:sz w:val="16"/>
                <w:szCs w:val="16"/>
              </w:rPr>
              <w:t xml:space="preserve">- </w:t>
            </w:r>
            <w:r w:rsidR="00612170">
              <w:t xml:space="preserve"> </w:t>
            </w:r>
            <w:r w:rsidR="00612170" w:rsidRPr="00612170">
              <w:rPr>
                <w:rFonts w:ascii="Verdana" w:eastAsia="SimHei" w:hAnsi="Verdana"/>
                <w:b/>
                <w:bCs/>
                <w:sz w:val="16"/>
                <w:szCs w:val="16"/>
              </w:rPr>
              <w:t>Lectura</w:t>
            </w:r>
            <w:proofErr w:type="gramEnd"/>
            <w:r w:rsidR="00612170" w:rsidRPr="00612170">
              <w:rPr>
                <w:rFonts w:ascii="Verdana" w:eastAsia="SimHei" w:hAnsi="Verdana"/>
                <w:b/>
                <w:bCs/>
                <w:sz w:val="16"/>
                <w:szCs w:val="16"/>
              </w:rPr>
              <w:t xml:space="preserve"> y en su caso, aprobación para incorporar en el Orden del Día de la Sesión Ordinaria del viernes 15 de marzo del año en curso, el Dictamen con Minuta de Decreto en relación con el Inicio de Procedimiento Administrativo de Determinación de Responsabilidades (IPADR), relativo a:</w:t>
            </w:r>
            <w:r w:rsidR="00612170">
              <w:rPr>
                <w:rFonts w:ascii="Verdana" w:eastAsia="SimHei" w:hAnsi="Verdana"/>
                <w:b/>
                <w:bCs/>
                <w:sz w:val="16"/>
                <w:szCs w:val="16"/>
              </w:rPr>
              <w:t xml:space="preserve"> (consultar orden del día)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B339C" w:rsidRPr="00302B7D" w:rsidRDefault="00BB339C" w:rsidP="008E72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B339C" w:rsidRPr="009D56EA" w:rsidRDefault="00BB339C" w:rsidP="008E72A1">
            <w:pPr>
              <w:jc w:val="center"/>
              <w:rPr>
                <w:rFonts w:ascii="Verdana" w:eastAsia="SimHei" w:hAnsi="Verdana" w:cs="Arial"/>
                <w:b/>
                <w:sz w:val="16"/>
                <w:szCs w:val="16"/>
              </w:rPr>
            </w:pPr>
            <w:r>
              <w:rPr>
                <w:rFonts w:ascii="Verdana" w:eastAsia="SimHei" w:hAnsi="Verdana" w:cs="Arial"/>
                <w:b/>
                <w:sz w:val="16"/>
                <w:szCs w:val="16"/>
              </w:rPr>
              <w:t>Votaciones</w:t>
            </w:r>
          </w:p>
        </w:tc>
      </w:tr>
      <w:tr w:rsidR="00612170" w:rsidRPr="00B82FB7"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p>
        </w:tc>
      </w:tr>
      <w:tr w:rsidR="00612170" w:rsidRPr="009D56EA" w:rsidTr="008E72A1">
        <w:trPr>
          <w:trHeight w:val="240"/>
        </w:trPr>
        <w:tc>
          <w:tcPr>
            <w:tcW w:w="1204"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612170" w:rsidRPr="008E7869" w:rsidRDefault="00612170" w:rsidP="00612170">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612170" w:rsidRPr="008E7869" w:rsidRDefault="00612170" w:rsidP="00612170">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612170" w:rsidRPr="005B6BA6" w:rsidRDefault="00612170" w:rsidP="00612170">
            <w:pPr>
              <w:jc w:val="center"/>
              <w:rPr>
                <w:rFonts w:ascii="Tahoma" w:hAnsi="Tahoma" w:cs="Tahoma"/>
                <w:b/>
                <w:sz w:val="16"/>
                <w:szCs w:val="16"/>
              </w:rPr>
            </w:pPr>
            <w:r>
              <w:rPr>
                <w:rFonts w:ascii="Tahoma" w:hAnsi="Tahoma" w:cs="Tahoma"/>
                <w:b/>
                <w:sz w:val="16"/>
                <w:szCs w:val="16"/>
              </w:rPr>
              <w:t>F</w:t>
            </w:r>
          </w:p>
        </w:tc>
      </w:tr>
    </w:tbl>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bookmarkStart w:id="0" w:name="_GoBack"/>
      <w:bookmarkEnd w:id="0"/>
    </w:p>
    <w:sectPr w:rsidR="00BB339C"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E44" w:rsidRDefault="004A1E44">
      <w:r>
        <w:separator/>
      </w:r>
    </w:p>
  </w:endnote>
  <w:endnote w:type="continuationSeparator" w:id="0">
    <w:p w:rsidR="004A1E44" w:rsidRDefault="004A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E44" w:rsidRDefault="004A1E44">
      <w:r>
        <w:separator/>
      </w:r>
    </w:p>
  </w:footnote>
  <w:footnote w:type="continuationSeparator" w:id="0">
    <w:p w:rsidR="004A1E44" w:rsidRDefault="004A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8E786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Inspectora de la Auditoría Superior del Estado</w:t>
    </w:r>
  </w:p>
  <w:p w:rsidR="00926368" w:rsidRPr="00BC4215" w:rsidRDefault="0061217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14 de marzo</w:t>
    </w:r>
    <w:r w:rsidR="00D35FF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w:t>
    </w:r>
    <w:r w:rsidR="003B02C2">
      <w:rPr>
        <w:rFonts w:ascii="Arial" w:hAnsi="Arial"/>
        <w:b/>
        <w:smallCaps/>
        <w:sz w:val="22"/>
        <w:szCs w:val="22"/>
        <w:lang w:val="es-MX"/>
        <w14:shadow w14:blurRad="50800" w14:dist="38100" w14:dir="2700000" w14:sx="100000" w14:sy="100000" w14:kx="0" w14:ky="0" w14:algn="tl">
          <w14:srgbClr w14:val="000000">
            <w14:alpha w14:val="60000"/>
          </w14:srgbClr>
        </w14:shadow>
      </w:rPr>
      <w:t>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5F1E"/>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2C2"/>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47F34"/>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1E44"/>
    <w:rsid w:val="004A375E"/>
    <w:rsid w:val="004A389D"/>
    <w:rsid w:val="004A4659"/>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2170"/>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5B95"/>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05C"/>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E7869"/>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85C"/>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0554"/>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818"/>
    <w:rsid w:val="00A71C20"/>
    <w:rsid w:val="00A752E9"/>
    <w:rsid w:val="00A75C78"/>
    <w:rsid w:val="00A77628"/>
    <w:rsid w:val="00A80462"/>
    <w:rsid w:val="00A812F3"/>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E78E8"/>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339C"/>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0C24"/>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3C00"/>
    <w:rsid w:val="00E15459"/>
    <w:rsid w:val="00E16D4A"/>
    <w:rsid w:val="00E17264"/>
    <w:rsid w:val="00E249E2"/>
    <w:rsid w:val="00E268FA"/>
    <w:rsid w:val="00E27289"/>
    <w:rsid w:val="00E316D6"/>
    <w:rsid w:val="00E32538"/>
    <w:rsid w:val="00E341FF"/>
    <w:rsid w:val="00E41167"/>
    <w:rsid w:val="00E45E70"/>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E3B51"/>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2019-03-15T15:37:00Z</dcterms:created>
  <dcterms:modified xsi:type="dcterms:W3CDTF">2019-03-15T15:46:00Z</dcterms:modified>
</cp:coreProperties>
</file>