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1E3B" w14:textId="5781AA89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BA76E4">
        <w:rPr>
          <w:rFonts w:ascii="Tahoma" w:hAnsi="Tahoma" w:cs="Tahoma"/>
          <w:sz w:val="20"/>
          <w:szCs w:val="20"/>
        </w:rPr>
        <w:t>4 de marzo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</w:t>
      </w:r>
      <w:r w:rsidR="002D754F">
        <w:rPr>
          <w:rFonts w:ascii="Tahoma" w:hAnsi="Tahoma" w:cs="Tahoma"/>
          <w:sz w:val="20"/>
          <w:szCs w:val="20"/>
          <w:lang w:val="es-MX"/>
        </w:rPr>
        <w:t>20</w:t>
      </w:r>
    </w:p>
    <w:p w14:paraId="7933807E" w14:textId="0C830483"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034A89">
        <w:rPr>
          <w:rFonts w:ascii="Tahoma" w:hAnsi="Tahoma" w:cs="Tahoma"/>
          <w:sz w:val="20"/>
          <w:szCs w:val="20"/>
        </w:rPr>
        <w:t>Sala “</w:t>
      </w:r>
      <w:r w:rsidR="00BA76E4">
        <w:rPr>
          <w:rFonts w:ascii="Tahoma" w:hAnsi="Tahoma" w:cs="Tahoma"/>
          <w:sz w:val="20"/>
          <w:szCs w:val="20"/>
        </w:rPr>
        <w:t>Esperanza Ramos Rodríguez</w:t>
      </w:r>
      <w:r w:rsidR="00034A89">
        <w:rPr>
          <w:rFonts w:ascii="Tahoma" w:hAnsi="Tahoma" w:cs="Tahoma"/>
          <w:sz w:val="20"/>
          <w:szCs w:val="20"/>
        </w:rPr>
        <w:t>”</w:t>
      </w:r>
      <w:r w:rsidR="00275D59">
        <w:rPr>
          <w:rFonts w:ascii="Tahoma" w:hAnsi="Tahoma" w:cs="Tahoma"/>
          <w:sz w:val="20"/>
          <w:szCs w:val="20"/>
        </w:rPr>
        <w:t xml:space="preserve"> </w:t>
      </w:r>
      <w:r w:rsidR="00BA76E4">
        <w:rPr>
          <w:rFonts w:ascii="Tahoma" w:hAnsi="Tahoma" w:cs="Tahoma"/>
          <w:sz w:val="20"/>
          <w:szCs w:val="20"/>
        </w:rPr>
        <w:t>10</w:t>
      </w:r>
      <w:r w:rsidR="005F6C6A">
        <w:rPr>
          <w:rFonts w:ascii="Tahoma" w:hAnsi="Tahoma" w:cs="Tahoma"/>
          <w:sz w:val="20"/>
          <w:szCs w:val="20"/>
        </w:rPr>
        <w:t>:00</w:t>
      </w:r>
      <w:r w:rsidR="00DD5A9F">
        <w:rPr>
          <w:rFonts w:ascii="Tahoma" w:hAnsi="Tahoma" w:cs="Tahoma"/>
          <w:sz w:val="20"/>
          <w:szCs w:val="20"/>
        </w:rPr>
        <w:t xml:space="preserve"> horas</w:t>
      </w:r>
      <w:r w:rsidR="00EB2F7A">
        <w:rPr>
          <w:rFonts w:ascii="Tahoma" w:hAnsi="Tahoma" w:cs="Tahoma"/>
          <w:sz w:val="20"/>
          <w:szCs w:val="20"/>
        </w:rPr>
        <w:t>.</w:t>
      </w:r>
    </w:p>
    <w:p w14:paraId="5DA14239" w14:textId="19C22612" w:rsidR="00834570" w:rsidRDefault="00DC11C3" w:rsidP="00034A8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483B3A15" w14:textId="77777777" w:rsidR="00034A89" w:rsidRPr="00034A89" w:rsidRDefault="00034A89" w:rsidP="00034A89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9F395A9" w14:textId="01CFC667" w:rsidR="001D0E3A" w:rsidRPr="00034A89" w:rsidRDefault="001A560F" w:rsidP="00034A89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14:paraId="6729BF10" w14:textId="49D72E6E" w:rsidR="00B7610B" w:rsidRDefault="00B7610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5F1D0C66" w14:textId="77777777" w:rsidR="00E9725A" w:rsidRDefault="00E9725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02603119" w14:textId="77777777" w:rsidR="00443117" w:rsidRPr="007B058A" w:rsidRDefault="00443117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0C12DDE" w14:textId="77777777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143C88AF" w14:textId="2BE88364" w:rsidR="00E559B3" w:rsidRDefault="00E559B3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BB645AE" w14:textId="5D00A203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E1659D" w14:textId="640A1CA1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3E8628" w14:textId="77777777" w:rsidR="009474F9" w:rsidRPr="00F1199A" w:rsidRDefault="009474F9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AB6C226" w14:textId="77777777"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1ABC8D47" w14:textId="0203EFB6" w:rsidR="00C734CA" w:rsidRDefault="00C734C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0C3C3FC" w14:textId="19AD798F" w:rsidR="00B7610B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773876C4" w14:textId="77777777" w:rsidR="00443117" w:rsidRDefault="0044311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69E9CF84" w14:textId="77777777" w:rsidR="00B7610B" w:rsidRPr="006123A7" w:rsidRDefault="00B7610B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342A1946" w14:textId="5F59D56A" w:rsidR="00E559B3" w:rsidRPr="00202A83" w:rsidRDefault="001A560F" w:rsidP="00202A83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Lectura del Acta de la </w:t>
      </w:r>
      <w:r w:rsidR="00FB013C">
        <w:rPr>
          <w:rFonts w:ascii="Tahoma" w:eastAsiaTheme="minorHAnsi" w:hAnsi="Tahoma" w:cs="Tahoma"/>
          <w:sz w:val="26"/>
          <w:szCs w:val="26"/>
          <w:lang w:val="es-US" w:eastAsia="en-US"/>
        </w:rPr>
        <w:t>Sesión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anterior</w:t>
      </w:r>
      <w:r w:rsidR="00FB013C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29 de enero de 2020</w:t>
      </w:r>
      <w:r w:rsidR="004B7023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3ABED317" w14:textId="014277B0" w:rsidR="00202A83" w:rsidRDefault="00202A83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DF645F2" w14:textId="0E1F752A" w:rsidR="00B7610B" w:rsidRDefault="00B7610B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54C00620" w14:textId="4C314652" w:rsidR="00B7610B" w:rsidRDefault="00B7610B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1963A137" w14:textId="77777777" w:rsidR="00443117" w:rsidRPr="00202A83" w:rsidRDefault="00443117" w:rsidP="00202A83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15A5AF" w14:textId="45771918" w:rsidR="00FB013C" w:rsidRPr="00FB013C" w:rsidRDefault="00C734CA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4</w:t>
      </w:r>
      <w:r w:rsidR="00202A83" w:rsidRPr="00202A83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="00FB013C"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Dictamen de la Solici</w:t>
      </w:r>
      <w:r w:rsid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t</w:t>
      </w:r>
      <w:r w:rsidR="00FB013C"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ud del Ayuntamiento de San Martín </w:t>
      </w:r>
      <w:proofErr w:type="spellStart"/>
      <w:r w:rsidR="00FB013C"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Texmeluán</w:t>
      </w:r>
      <w:proofErr w:type="spellEnd"/>
      <w:r w:rsidR="00FB013C"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Puebla, por el que solicita aprobación de</w:t>
      </w:r>
      <w:r w:rsid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 xml:space="preserve"> </w:t>
      </w:r>
      <w:r w:rsidR="00FB013C"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endeudamiento por un monto de $700,000,000.00 0/100 m.n. (Setecientos millones de pesos).</w:t>
      </w:r>
      <w:r w:rsidR="00FB013C" w:rsidRPr="00FB013C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 </w:t>
      </w:r>
    </w:p>
    <w:p w14:paraId="3681D5A9" w14:textId="58B9EDAC" w:rsid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CE35D04" w14:textId="09741BA1" w:rsid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654934E" w14:textId="77777777" w:rsidR="00FB013C" w:rsidRP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DEE78E2" w14:textId="77777777" w:rsidR="00FB013C" w:rsidRP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0A035CB" w14:textId="6C6568A8" w:rsidR="00FB013C" w:rsidRPr="00FB013C" w:rsidRDefault="00FB013C" w:rsidP="00FB013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5</w:t>
      </w:r>
      <w:r w:rsidRPr="00FB013C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Dictamen de diversos Puntos de Acuerdo relacionados con la aprobación de recursos y partidas para la Ley de Egresos y el presupuesto 2020.</w:t>
      </w:r>
    </w:p>
    <w:p w14:paraId="0D3C6F5C" w14:textId="77777777" w:rsidR="00FB013C" w:rsidRP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6288E241" w14:textId="00CC781A" w:rsid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3F282BFA" w14:textId="032BE7F2" w:rsid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66DF0DA" w14:textId="02BDAF0C" w:rsid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41F10D4A" w14:textId="77777777" w:rsidR="00FB013C" w:rsidRPr="00FB013C" w:rsidRDefault="00FB013C" w:rsidP="00FB013C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265E9C14" w14:textId="320EE74E" w:rsidR="00B86A4D" w:rsidRPr="00FB013C" w:rsidRDefault="00FB013C" w:rsidP="00FB013C">
      <w:pPr>
        <w:jc w:val="both"/>
        <w:rPr>
          <w:rFonts w:ascii="Tahoma" w:eastAsiaTheme="minorHAnsi" w:hAnsi="Tahoma" w:cs="Tahoma"/>
          <w:bCs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sz w:val="26"/>
          <w:szCs w:val="26"/>
          <w:lang w:val="es-US" w:eastAsia="en-US"/>
        </w:rPr>
        <w:t>6</w:t>
      </w:r>
      <w:r w:rsidRPr="00FB013C">
        <w:rPr>
          <w:rFonts w:ascii="Tahoma" w:eastAsiaTheme="minorHAnsi" w:hAnsi="Tahoma" w:cs="Tahoma"/>
          <w:b/>
          <w:sz w:val="26"/>
          <w:szCs w:val="26"/>
          <w:lang w:val="es-US" w:eastAsia="en-US"/>
        </w:rPr>
        <w:t xml:space="preserve">.- </w:t>
      </w:r>
      <w:r w:rsidRPr="00FB013C">
        <w:rPr>
          <w:rFonts w:ascii="Tahoma" w:eastAsiaTheme="minorHAnsi" w:hAnsi="Tahoma" w:cs="Tahoma"/>
          <w:bCs/>
          <w:sz w:val="26"/>
          <w:szCs w:val="26"/>
          <w:lang w:val="es-US" w:eastAsia="en-US"/>
        </w:rPr>
        <w:t>Asuntos Generales.</w:t>
      </w:r>
    </w:p>
    <w:p w14:paraId="4E87E59E" w14:textId="77777777"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E2E9" w14:textId="77777777" w:rsidR="00FE3E93" w:rsidRDefault="00FE3E93">
      <w:r>
        <w:separator/>
      </w:r>
    </w:p>
  </w:endnote>
  <w:endnote w:type="continuationSeparator" w:id="0">
    <w:p w14:paraId="227C9BC7" w14:textId="77777777" w:rsidR="00FE3E93" w:rsidRDefault="00FE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8072" w14:textId="77777777" w:rsidR="00FE3E93" w:rsidRDefault="00FE3E93">
      <w:r>
        <w:separator/>
      </w:r>
    </w:p>
  </w:footnote>
  <w:footnote w:type="continuationSeparator" w:id="0">
    <w:p w14:paraId="549E0058" w14:textId="77777777" w:rsidR="00FE3E93" w:rsidRDefault="00FE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5ACB" w14:textId="3B7EE429" w:rsidR="00C74152" w:rsidRDefault="001A560F" w:rsidP="00C74152">
    <w:pPr>
      <w:pStyle w:val="Encabezado"/>
      <w:spacing w:line="140" w:lineRule="atLeast"/>
      <w:ind w:left="1560" w:right="-316" w:hanging="851"/>
      <w:jc w:val="center"/>
      <w:rPr>
        <w:rFonts w:ascii="Bradley Hand ITC" w:hAnsi="Bradley Hand ITC"/>
        <w:sz w:val="20"/>
        <w:szCs w:val="20"/>
        <w:lang w:val="es-MX"/>
      </w:rPr>
    </w:pPr>
    <w:r>
      <w:rPr>
        <w:rFonts w:ascii="Monotype Corsiva" w:hAnsi="Monotype Corsiva"/>
        <w:b/>
        <w:lang w:val="es-MX"/>
      </w:rPr>
      <w:t xml:space="preserve">     </w:t>
    </w:r>
    <w:r>
      <w:rPr>
        <w:rFonts w:ascii="Bradley Hand ITC" w:hAnsi="Bradley Hand ITC"/>
        <w:sz w:val="20"/>
        <w:szCs w:val="20"/>
        <w:lang w:val="es-MX"/>
      </w:rPr>
      <w:t xml:space="preserve"> </w:t>
    </w:r>
  </w:p>
  <w:p w14:paraId="5F8CDAE7" w14:textId="14B6D347" w:rsidR="00C74152" w:rsidRPr="0010197C" w:rsidRDefault="00C74152" w:rsidP="00C74152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DA9BE" wp14:editId="40DB48F2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133475" cy="13793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13C">
      <w:rPr>
        <w:rFonts w:ascii="Lucida Handwriting" w:hAnsi="Lucida Handwriting"/>
        <w:sz w:val="16"/>
        <w:szCs w:val="16"/>
      </w:rPr>
      <w:t xml:space="preserve">      </w:t>
    </w:r>
    <w:r w:rsidR="00BA76E4">
      <w:rPr>
        <w:rFonts w:ascii="Lucida Handwriting" w:hAnsi="Lucida Handwriting"/>
        <w:sz w:val="16"/>
        <w:szCs w:val="16"/>
      </w:rPr>
      <w:t xml:space="preserve">   </w:t>
    </w:r>
    <w:r w:rsidR="00FB013C">
      <w:rPr>
        <w:rFonts w:ascii="Lucida Handwriting" w:hAnsi="Lucida Handwriting"/>
        <w:sz w:val="16"/>
        <w:szCs w:val="16"/>
      </w:rPr>
      <w:t xml:space="preserve"> </w:t>
    </w:r>
    <w:r w:rsidR="009474F9" w:rsidRPr="0010197C">
      <w:rPr>
        <w:rFonts w:ascii="Lucida Handwriting" w:hAnsi="Lucida Handwriting"/>
        <w:sz w:val="16"/>
        <w:szCs w:val="16"/>
      </w:rPr>
      <w:t xml:space="preserve"> </w:t>
    </w:r>
    <w:r w:rsidR="00FB013C">
      <w:rPr>
        <w:rFonts w:ascii="Lucida Handwriting" w:hAnsi="Lucida Handwriting"/>
        <w:sz w:val="16"/>
        <w:szCs w:val="16"/>
      </w:rPr>
      <w:t>“2020, Año de Venustiano Carranza”</w:t>
    </w:r>
  </w:p>
  <w:p w14:paraId="46E56AA2" w14:textId="442A9DF3" w:rsidR="001160F1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7E19CD">
      <w:rPr>
        <w:rFonts w:ascii="Tahoma" w:hAnsi="Tahoma" w:cs="Tahoma"/>
        <w:b/>
        <w:bCs/>
        <w:sz w:val="34"/>
        <w:szCs w:val="34"/>
      </w:rPr>
      <w:t>PRESUPUESTO Y</w:t>
    </w:r>
  </w:p>
  <w:p w14:paraId="6A389A12" w14:textId="77777777" w:rsidR="007E19CD" w:rsidRPr="003A7AA5" w:rsidRDefault="007E19CD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CRÉDITO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10155"/>
    <w:rsid w:val="00032D4C"/>
    <w:rsid w:val="00034A89"/>
    <w:rsid w:val="00052731"/>
    <w:rsid w:val="0006232F"/>
    <w:rsid w:val="000647AB"/>
    <w:rsid w:val="000761D2"/>
    <w:rsid w:val="000A7E06"/>
    <w:rsid w:val="000D08DD"/>
    <w:rsid w:val="000D2685"/>
    <w:rsid w:val="000D7594"/>
    <w:rsid w:val="000E1BA6"/>
    <w:rsid w:val="000E76A8"/>
    <w:rsid w:val="00115789"/>
    <w:rsid w:val="00115942"/>
    <w:rsid w:val="001160F1"/>
    <w:rsid w:val="001348C1"/>
    <w:rsid w:val="00147D9A"/>
    <w:rsid w:val="001502FA"/>
    <w:rsid w:val="00150CD8"/>
    <w:rsid w:val="00186FD9"/>
    <w:rsid w:val="001877A0"/>
    <w:rsid w:val="001A560F"/>
    <w:rsid w:val="001C5850"/>
    <w:rsid w:val="001D0E3A"/>
    <w:rsid w:val="001D1ADB"/>
    <w:rsid w:val="001D3F97"/>
    <w:rsid w:val="001E5F6E"/>
    <w:rsid w:val="00202A83"/>
    <w:rsid w:val="002068F6"/>
    <w:rsid w:val="00210B58"/>
    <w:rsid w:val="00216515"/>
    <w:rsid w:val="002239FB"/>
    <w:rsid w:val="002346E2"/>
    <w:rsid w:val="00234811"/>
    <w:rsid w:val="00240CFA"/>
    <w:rsid w:val="002440FD"/>
    <w:rsid w:val="002507E8"/>
    <w:rsid w:val="00255E08"/>
    <w:rsid w:val="00265C04"/>
    <w:rsid w:val="00272954"/>
    <w:rsid w:val="00273E08"/>
    <w:rsid w:val="0027599D"/>
    <w:rsid w:val="00275D59"/>
    <w:rsid w:val="00281575"/>
    <w:rsid w:val="00287D89"/>
    <w:rsid w:val="00297BF5"/>
    <w:rsid w:val="002A2954"/>
    <w:rsid w:val="002B6A4A"/>
    <w:rsid w:val="002C0ECC"/>
    <w:rsid w:val="002D1528"/>
    <w:rsid w:val="002D754F"/>
    <w:rsid w:val="002F48DA"/>
    <w:rsid w:val="00306FF1"/>
    <w:rsid w:val="00335B2E"/>
    <w:rsid w:val="003577A9"/>
    <w:rsid w:val="00361FFE"/>
    <w:rsid w:val="0036572E"/>
    <w:rsid w:val="00377E9C"/>
    <w:rsid w:val="00395462"/>
    <w:rsid w:val="003A7AA5"/>
    <w:rsid w:val="003B3242"/>
    <w:rsid w:val="004104ED"/>
    <w:rsid w:val="00411A3A"/>
    <w:rsid w:val="00421EEB"/>
    <w:rsid w:val="004236F5"/>
    <w:rsid w:val="0043638E"/>
    <w:rsid w:val="00443117"/>
    <w:rsid w:val="0045074C"/>
    <w:rsid w:val="004615D0"/>
    <w:rsid w:val="0046169B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0582"/>
    <w:rsid w:val="00524A14"/>
    <w:rsid w:val="00533B2E"/>
    <w:rsid w:val="005358F3"/>
    <w:rsid w:val="0054373D"/>
    <w:rsid w:val="00557ADF"/>
    <w:rsid w:val="00563EAC"/>
    <w:rsid w:val="00577730"/>
    <w:rsid w:val="00583564"/>
    <w:rsid w:val="00593F95"/>
    <w:rsid w:val="005A5F07"/>
    <w:rsid w:val="005B68F1"/>
    <w:rsid w:val="005C1232"/>
    <w:rsid w:val="005C5F32"/>
    <w:rsid w:val="005D5BA2"/>
    <w:rsid w:val="005F5D6D"/>
    <w:rsid w:val="005F6C6A"/>
    <w:rsid w:val="0060173E"/>
    <w:rsid w:val="006123A7"/>
    <w:rsid w:val="00616C4D"/>
    <w:rsid w:val="0062135F"/>
    <w:rsid w:val="006268C1"/>
    <w:rsid w:val="00641D0A"/>
    <w:rsid w:val="00670605"/>
    <w:rsid w:val="00674A9D"/>
    <w:rsid w:val="006877AE"/>
    <w:rsid w:val="00691308"/>
    <w:rsid w:val="006A06E9"/>
    <w:rsid w:val="006A5C8D"/>
    <w:rsid w:val="006B63AA"/>
    <w:rsid w:val="006E05FF"/>
    <w:rsid w:val="006F2FB2"/>
    <w:rsid w:val="006F759F"/>
    <w:rsid w:val="007013CC"/>
    <w:rsid w:val="00701819"/>
    <w:rsid w:val="00724170"/>
    <w:rsid w:val="007313C4"/>
    <w:rsid w:val="00755F5F"/>
    <w:rsid w:val="00755F8D"/>
    <w:rsid w:val="007657B3"/>
    <w:rsid w:val="00767460"/>
    <w:rsid w:val="007A08F4"/>
    <w:rsid w:val="007A7990"/>
    <w:rsid w:val="007B058A"/>
    <w:rsid w:val="007B3E49"/>
    <w:rsid w:val="007C0B07"/>
    <w:rsid w:val="007D2E50"/>
    <w:rsid w:val="007E19CD"/>
    <w:rsid w:val="007F280F"/>
    <w:rsid w:val="00804094"/>
    <w:rsid w:val="008052A8"/>
    <w:rsid w:val="00805729"/>
    <w:rsid w:val="00825C8A"/>
    <w:rsid w:val="00830EEF"/>
    <w:rsid w:val="00834570"/>
    <w:rsid w:val="00834D31"/>
    <w:rsid w:val="00884093"/>
    <w:rsid w:val="00887C41"/>
    <w:rsid w:val="008956A4"/>
    <w:rsid w:val="00896752"/>
    <w:rsid w:val="008A0527"/>
    <w:rsid w:val="008A37FE"/>
    <w:rsid w:val="008D7843"/>
    <w:rsid w:val="008E04F1"/>
    <w:rsid w:val="008E629A"/>
    <w:rsid w:val="00903DAA"/>
    <w:rsid w:val="009152A9"/>
    <w:rsid w:val="0091615D"/>
    <w:rsid w:val="00920F1A"/>
    <w:rsid w:val="009418E7"/>
    <w:rsid w:val="0094250D"/>
    <w:rsid w:val="00944866"/>
    <w:rsid w:val="009474F9"/>
    <w:rsid w:val="009637BF"/>
    <w:rsid w:val="00967A29"/>
    <w:rsid w:val="0097600D"/>
    <w:rsid w:val="009852E1"/>
    <w:rsid w:val="00987846"/>
    <w:rsid w:val="00987CF2"/>
    <w:rsid w:val="009C61E6"/>
    <w:rsid w:val="009D269B"/>
    <w:rsid w:val="009D315D"/>
    <w:rsid w:val="009F6FD3"/>
    <w:rsid w:val="009F74A2"/>
    <w:rsid w:val="00A033E6"/>
    <w:rsid w:val="00A0539B"/>
    <w:rsid w:val="00A17D49"/>
    <w:rsid w:val="00A664A5"/>
    <w:rsid w:val="00A70C3B"/>
    <w:rsid w:val="00A71522"/>
    <w:rsid w:val="00A94155"/>
    <w:rsid w:val="00A97D58"/>
    <w:rsid w:val="00AB492F"/>
    <w:rsid w:val="00AB5939"/>
    <w:rsid w:val="00AC1AAB"/>
    <w:rsid w:val="00AC42B3"/>
    <w:rsid w:val="00AC6C32"/>
    <w:rsid w:val="00AD13F0"/>
    <w:rsid w:val="00AD34F9"/>
    <w:rsid w:val="00AE7BBD"/>
    <w:rsid w:val="00AF0FFB"/>
    <w:rsid w:val="00AF13F3"/>
    <w:rsid w:val="00B47290"/>
    <w:rsid w:val="00B5278D"/>
    <w:rsid w:val="00B6511F"/>
    <w:rsid w:val="00B6567D"/>
    <w:rsid w:val="00B7610B"/>
    <w:rsid w:val="00B7751C"/>
    <w:rsid w:val="00B85000"/>
    <w:rsid w:val="00B85795"/>
    <w:rsid w:val="00B868B2"/>
    <w:rsid w:val="00B86A4D"/>
    <w:rsid w:val="00B87099"/>
    <w:rsid w:val="00BA0D81"/>
    <w:rsid w:val="00BA14D4"/>
    <w:rsid w:val="00BA2B06"/>
    <w:rsid w:val="00BA76E4"/>
    <w:rsid w:val="00BD4C01"/>
    <w:rsid w:val="00BE5EAA"/>
    <w:rsid w:val="00C10F95"/>
    <w:rsid w:val="00C14137"/>
    <w:rsid w:val="00C203BC"/>
    <w:rsid w:val="00C34DE0"/>
    <w:rsid w:val="00C734CA"/>
    <w:rsid w:val="00C74152"/>
    <w:rsid w:val="00C93762"/>
    <w:rsid w:val="00CA5D7F"/>
    <w:rsid w:val="00CB133F"/>
    <w:rsid w:val="00CC781C"/>
    <w:rsid w:val="00CD6E3E"/>
    <w:rsid w:val="00CE1CEA"/>
    <w:rsid w:val="00D134A3"/>
    <w:rsid w:val="00D25909"/>
    <w:rsid w:val="00D27C23"/>
    <w:rsid w:val="00D30B3B"/>
    <w:rsid w:val="00D328A0"/>
    <w:rsid w:val="00D36FBB"/>
    <w:rsid w:val="00D422BA"/>
    <w:rsid w:val="00D51B9A"/>
    <w:rsid w:val="00D576A5"/>
    <w:rsid w:val="00D62BAE"/>
    <w:rsid w:val="00D9436E"/>
    <w:rsid w:val="00DA22DE"/>
    <w:rsid w:val="00DA438F"/>
    <w:rsid w:val="00DB0A08"/>
    <w:rsid w:val="00DB3D80"/>
    <w:rsid w:val="00DB4EEB"/>
    <w:rsid w:val="00DB5803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55066"/>
    <w:rsid w:val="00E559B3"/>
    <w:rsid w:val="00E60CA0"/>
    <w:rsid w:val="00E70EE9"/>
    <w:rsid w:val="00E9725A"/>
    <w:rsid w:val="00EA6705"/>
    <w:rsid w:val="00EB2F7A"/>
    <w:rsid w:val="00ED6457"/>
    <w:rsid w:val="00EE253D"/>
    <w:rsid w:val="00EF5152"/>
    <w:rsid w:val="00EF7125"/>
    <w:rsid w:val="00F1199A"/>
    <w:rsid w:val="00F23E7C"/>
    <w:rsid w:val="00F32662"/>
    <w:rsid w:val="00F372E3"/>
    <w:rsid w:val="00FA03D9"/>
    <w:rsid w:val="00FB013C"/>
    <w:rsid w:val="00FB0A3D"/>
    <w:rsid w:val="00FC1CF3"/>
    <w:rsid w:val="00FD26CF"/>
    <w:rsid w:val="00FD46F0"/>
    <w:rsid w:val="00FE3E93"/>
    <w:rsid w:val="00FE628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2D69D8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D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</cp:lastModifiedBy>
  <cp:revision>2</cp:revision>
  <cp:lastPrinted>2020-01-28T21:52:00Z</cp:lastPrinted>
  <dcterms:created xsi:type="dcterms:W3CDTF">2020-03-03T20:46:00Z</dcterms:created>
  <dcterms:modified xsi:type="dcterms:W3CDTF">2020-03-03T20:46:00Z</dcterms:modified>
</cp:coreProperties>
</file>