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4C7D" w14:textId="6D8B7B9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030F2">
        <w:rPr>
          <w:rFonts w:ascii="Tahoma" w:hAnsi="Tahoma" w:cs="Tahoma"/>
          <w:sz w:val="20"/>
          <w:szCs w:val="20"/>
        </w:rPr>
        <w:t>4 de marzo de 2020</w:t>
      </w:r>
    </w:p>
    <w:p w14:paraId="00742245" w14:textId="7F700A4A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0030F2">
        <w:rPr>
          <w:rFonts w:ascii="Tahoma" w:hAnsi="Tahoma" w:cs="Tahoma"/>
          <w:sz w:val="20"/>
          <w:szCs w:val="20"/>
        </w:rPr>
        <w:t>Sala “Legisladores de Puebla”</w:t>
      </w:r>
      <w:r w:rsidR="00DD5A9F">
        <w:rPr>
          <w:rFonts w:ascii="Tahoma" w:hAnsi="Tahoma" w:cs="Tahoma"/>
          <w:sz w:val="20"/>
          <w:szCs w:val="20"/>
        </w:rPr>
        <w:t xml:space="preserve"> </w:t>
      </w:r>
      <w:r w:rsidR="000030F2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="007130AA">
        <w:rPr>
          <w:rFonts w:ascii="Tahoma" w:hAnsi="Tahoma" w:cs="Tahoma"/>
          <w:sz w:val="20"/>
          <w:szCs w:val="20"/>
        </w:rPr>
        <w:t>:</w:t>
      </w:r>
      <w:r w:rsidR="0086338B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02534FC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5128BDF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30D94CC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5B122755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27BBDD2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0FEFC07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11779A7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CA2BEBA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D3A2CD" w14:textId="77777777"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7665EB7" w14:textId="66F47D4F" w:rsidR="00E509F7" w:rsidRDefault="00E509F7" w:rsidP="00294C9E">
      <w:pPr>
        <w:tabs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C781B09" w14:textId="36B21238" w:rsidR="000030F2" w:rsidRDefault="000030F2" w:rsidP="00294C9E">
      <w:pPr>
        <w:tabs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871C209" w14:textId="77777777" w:rsidR="000030F2" w:rsidRDefault="000030F2" w:rsidP="00294C9E">
      <w:pPr>
        <w:tabs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195323" w14:textId="6CD5212B" w:rsidR="00AC1AAB" w:rsidRPr="00F1199A" w:rsidRDefault="00294C9E" w:rsidP="00294C9E">
      <w:pPr>
        <w:tabs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53973630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6B06AC6C" w14:textId="3D4C6221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65D690D" w14:textId="77777777" w:rsidR="00E509F7" w:rsidRDefault="00E509F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B2633B2" w14:textId="6F2DCF59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B7881BE" w14:textId="77777777" w:rsidR="000030F2" w:rsidRDefault="000030F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9687244" w14:textId="77777777" w:rsidR="000030F2" w:rsidRPr="006123A7" w:rsidRDefault="000030F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39A16DF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96C2F5F" w14:textId="7E9E3F81" w:rsidR="006E501B" w:rsidRPr="006E501B" w:rsidRDefault="009E5BA1" w:rsidP="006E501B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6E501B" w:rsidRPr="006E501B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</w:t>
      </w:r>
      <w:r w:rsidR="000030F2">
        <w:rPr>
          <w:rFonts w:ascii="Tahoma" w:eastAsiaTheme="minorHAnsi" w:hAnsi="Tahoma" w:cs="Tahoma"/>
          <w:sz w:val="26"/>
          <w:szCs w:val="26"/>
          <w:lang w:eastAsia="en-US"/>
        </w:rPr>
        <w:t xml:space="preserve"> de fecha 27 de noviembre de 2019</w:t>
      </w:r>
      <w:r w:rsidR="006E501B" w:rsidRPr="006E501B">
        <w:rPr>
          <w:rFonts w:ascii="Tahoma" w:eastAsiaTheme="minorHAnsi" w:hAnsi="Tahoma" w:cs="Tahoma"/>
          <w:sz w:val="26"/>
          <w:szCs w:val="26"/>
          <w:lang w:eastAsia="en-US"/>
        </w:rPr>
        <w:t>, y en su caso, aprobación.</w:t>
      </w:r>
    </w:p>
    <w:p w14:paraId="1662187F" w14:textId="77777777" w:rsidR="006E501B" w:rsidRPr="006E501B" w:rsidRDefault="006E501B" w:rsidP="006E501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9FDFD26" w14:textId="3E241BDE" w:rsidR="006E501B" w:rsidRDefault="006E501B" w:rsidP="006E501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A4DE9E5" w14:textId="69162BF7" w:rsidR="000030F2" w:rsidRDefault="000030F2" w:rsidP="006E501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2A189AF" w14:textId="77777777" w:rsidR="000030F2" w:rsidRDefault="000030F2" w:rsidP="006E501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495820B" w14:textId="77777777" w:rsidR="007130AA" w:rsidRPr="007130AA" w:rsidRDefault="007130AA" w:rsidP="007130AA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7D43D9B2" w14:textId="77777777" w:rsidR="007130AA" w:rsidRPr="007130AA" w:rsidRDefault="007130AA" w:rsidP="007130A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EE127C2" w14:textId="77777777" w:rsidR="000030F2" w:rsidRPr="000030F2" w:rsidRDefault="00E509F7" w:rsidP="000030F2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4</w:t>
      </w:r>
      <w:r w:rsidR="007130AA" w:rsidRPr="007130AA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0030F2" w:rsidRPr="000030F2">
        <w:rPr>
          <w:rFonts w:ascii="Tahoma" w:eastAsiaTheme="minorHAnsi" w:hAnsi="Tahoma" w:cs="Tahoma"/>
          <w:bCs/>
          <w:sz w:val="26"/>
          <w:szCs w:val="26"/>
          <w:lang w:eastAsia="en-US"/>
        </w:rPr>
        <w:t>Participación de la Doctora Beatriz Martínez Carreño Secretaria de Desarrollo Urbano y Sustentabilidad del Honorable Ayuntamiento de Puebla, con la presentación del Plan de Trabajo respecto del Programa de Desarrollo Urbano del Municipio de Puebla.</w:t>
      </w:r>
    </w:p>
    <w:p w14:paraId="7EBF2540" w14:textId="17F74375" w:rsidR="000030F2" w:rsidRDefault="000030F2" w:rsidP="000030F2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03E3A245" w14:textId="4ED4DE79" w:rsidR="000030F2" w:rsidRDefault="000030F2" w:rsidP="000030F2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5767A4A4" w14:textId="5A2BC814" w:rsidR="000030F2" w:rsidRDefault="000030F2" w:rsidP="000030F2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5CA7885F" w14:textId="77777777" w:rsidR="000030F2" w:rsidRPr="000030F2" w:rsidRDefault="000030F2" w:rsidP="000030F2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</w:p>
    <w:p w14:paraId="0604F80C" w14:textId="77777777" w:rsidR="000030F2" w:rsidRPr="000030F2" w:rsidRDefault="000030F2" w:rsidP="000030F2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AD9C1A7" w14:textId="07AC9823" w:rsidR="00AF4303" w:rsidRPr="00F55CCF" w:rsidRDefault="000030F2" w:rsidP="000030F2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0030F2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0030F2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1EE6F019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9EEC5" w14:textId="77777777" w:rsidR="00D57EBA" w:rsidRDefault="00D57EBA">
      <w:r>
        <w:separator/>
      </w:r>
    </w:p>
  </w:endnote>
  <w:endnote w:type="continuationSeparator" w:id="0">
    <w:p w14:paraId="7DC262D5" w14:textId="77777777" w:rsidR="00D57EBA" w:rsidRDefault="00D5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B5EE" w14:textId="77777777" w:rsidR="00D57EBA" w:rsidRDefault="00D57EBA">
      <w:r>
        <w:separator/>
      </w:r>
    </w:p>
  </w:footnote>
  <w:footnote w:type="continuationSeparator" w:id="0">
    <w:p w14:paraId="4D9E4D9B" w14:textId="77777777" w:rsidR="00D57EBA" w:rsidRDefault="00D5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F5E7" w14:textId="77777777" w:rsidR="00C10BDC" w:rsidRPr="0010197C" w:rsidRDefault="001C4A5B" w:rsidP="00C10BDC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99ED0F1" wp14:editId="2CC26B71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</w:t>
    </w:r>
    <w:r w:rsidR="00C10BDC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50D3540E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564C6F0E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34F1C">
      <w:rPr>
        <w:rFonts w:ascii="Tahoma" w:hAnsi="Tahoma" w:cs="Tahoma"/>
        <w:b/>
        <w:bCs/>
        <w:sz w:val="34"/>
        <w:szCs w:val="34"/>
      </w:rPr>
      <w:t>DESARROLLO URBANO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030F2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B5808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34F1C"/>
    <w:rsid w:val="00240CFA"/>
    <w:rsid w:val="00273E08"/>
    <w:rsid w:val="00281575"/>
    <w:rsid w:val="00285E31"/>
    <w:rsid w:val="00287D89"/>
    <w:rsid w:val="00294C9E"/>
    <w:rsid w:val="00297BF5"/>
    <w:rsid w:val="002A2954"/>
    <w:rsid w:val="002B6A4A"/>
    <w:rsid w:val="002E61D0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11D5A"/>
    <w:rsid w:val="004419DF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46F6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B0B92"/>
    <w:rsid w:val="006E05FF"/>
    <w:rsid w:val="006E11A6"/>
    <w:rsid w:val="006E501B"/>
    <w:rsid w:val="006F2FB2"/>
    <w:rsid w:val="006F759F"/>
    <w:rsid w:val="007013CC"/>
    <w:rsid w:val="00701819"/>
    <w:rsid w:val="007130AA"/>
    <w:rsid w:val="007313C4"/>
    <w:rsid w:val="00755F5F"/>
    <w:rsid w:val="00755F8D"/>
    <w:rsid w:val="00763041"/>
    <w:rsid w:val="00767460"/>
    <w:rsid w:val="00767D3D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6338B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71701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BDC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57EBA"/>
    <w:rsid w:val="00D62BAE"/>
    <w:rsid w:val="00D9436E"/>
    <w:rsid w:val="00DA22DE"/>
    <w:rsid w:val="00DA3801"/>
    <w:rsid w:val="00DB0A08"/>
    <w:rsid w:val="00DB3D80"/>
    <w:rsid w:val="00DB4EEB"/>
    <w:rsid w:val="00DC11C3"/>
    <w:rsid w:val="00DD3F0B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09F7"/>
    <w:rsid w:val="00E60CA0"/>
    <w:rsid w:val="00E776F9"/>
    <w:rsid w:val="00EA6705"/>
    <w:rsid w:val="00ED6457"/>
    <w:rsid w:val="00EE253D"/>
    <w:rsid w:val="00EF5152"/>
    <w:rsid w:val="00F1199A"/>
    <w:rsid w:val="00F15C6C"/>
    <w:rsid w:val="00F23E7C"/>
    <w:rsid w:val="00F372E3"/>
    <w:rsid w:val="00F55CCF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9652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1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1D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5</cp:revision>
  <cp:lastPrinted>2018-10-05T23:33:00Z</cp:lastPrinted>
  <dcterms:created xsi:type="dcterms:W3CDTF">2019-11-22T23:33:00Z</dcterms:created>
  <dcterms:modified xsi:type="dcterms:W3CDTF">2020-03-03T20:09:00Z</dcterms:modified>
</cp:coreProperties>
</file>