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020E5C0C" w:rsidR="00930299" w:rsidRPr="00930299" w:rsidRDefault="00480DA4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9B039F">
        <w:rPr>
          <w:rFonts w:ascii="Tahoma" w:eastAsia="Times New Roman" w:hAnsi="Tahoma" w:cs="Tahoma"/>
          <w:sz w:val="20"/>
          <w:szCs w:val="20"/>
          <w:lang w:val="es-ES" w:eastAsia="es-ES"/>
        </w:rPr>
        <w:t>20 de abril</w:t>
      </w:r>
      <w:r w:rsidR="00B36E9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2023</w:t>
      </w:r>
    </w:p>
    <w:p w14:paraId="0E85EDFD" w14:textId="310FC23E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2244F0">
        <w:rPr>
          <w:rFonts w:ascii="Tahoma" w:eastAsia="Times New Roman" w:hAnsi="Tahoma" w:cs="Tahoma"/>
          <w:sz w:val="20"/>
          <w:szCs w:val="20"/>
          <w:lang w:val="es-ES" w:eastAsia="es-ES"/>
        </w:rPr>
        <w:t>Sala “</w:t>
      </w:r>
      <w:r w:rsidR="001C63A3">
        <w:rPr>
          <w:rFonts w:ascii="Tahoma" w:eastAsia="Times New Roman" w:hAnsi="Tahoma" w:cs="Tahoma"/>
          <w:sz w:val="20"/>
          <w:szCs w:val="20"/>
          <w:lang w:val="es-ES" w:eastAsia="es-ES"/>
        </w:rPr>
        <w:t>Migrantes Poblanos</w:t>
      </w:r>
      <w:r w:rsidR="002244F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”, </w:t>
      </w:r>
      <w:r w:rsidR="001C63A3">
        <w:rPr>
          <w:rFonts w:ascii="Tahoma" w:eastAsia="Times New Roman" w:hAnsi="Tahoma" w:cs="Tahoma"/>
          <w:sz w:val="20"/>
          <w:szCs w:val="20"/>
          <w:lang w:val="es-ES" w:eastAsia="es-ES"/>
        </w:rPr>
        <w:t>12</w:t>
      </w:r>
      <w:r w:rsidR="00B36E97">
        <w:rPr>
          <w:rFonts w:ascii="Tahoma" w:eastAsia="Times New Roman" w:hAnsi="Tahoma" w:cs="Tahoma"/>
          <w:sz w:val="20"/>
          <w:szCs w:val="20"/>
          <w:lang w:val="es-ES" w:eastAsia="es-ES"/>
        </w:rPr>
        <w:t>:00 horas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77599C2C" w:rsid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2DF2BDFE" w14:textId="46396539" w:rsidR="00930299" w:rsidRPr="008D4128" w:rsidRDefault="001D4323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 xml:space="preserve">                                                   </w:t>
      </w:r>
      <w:r w:rsidR="008D4128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 xml:space="preserve">     </w:t>
      </w:r>
      <w:r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 xml:space="preserve">  </w:t>
      </w:r>
    </w:p>
    <w:p w14:paraId="546F7690" w14:textId="250F92E7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 w:rsidRPr="005163F1">
        <w:rPr>
          <w:rFonts w:ascii="Tahoma" w:eastAsia="Calibri" w:hAnsi="Tahoma" w:cs="Tahoma"/>
          <w:b/>
          <w:sz w:val="24"/>
          <w:szCs w:val="24"/>
          <w:lang w:val="es-US"/>
        </w:rPr>
        <w:t>1.-</w:t>
      </w:r>
      <w:r w:rsidRPr="005163F1">
        <w:rPr>
          <w:rFonts w:ascii="Tahoma" w:eastAsia="Calibri" w:hAnsi="Tahoma" w:cs="Tahoma"/>
          <w:sz w:val="24"/>
          <w:szCs w:val="24"/>
          <w:lang w:val="es-US"/>
        </w:rPr>
        <w:t xml:space="preserve"> Pase de lista y declaración de quórum legal.</w:t>
      </w:r>
      <w:r w:rsidRPr="005163F1">
        <w:rPr>
          <w:rFonts w:ascii="Tahoma" w:eastAsia="Calibri" w:hAnsi="Tahoma" w:cs="Tahoma"/>
          <w:sz w:val="24"/>
          <w:szCs w:val="24"/>
          <w:lang w:val="es-ES"/>
        </w:rPr>
        <w:tab/>
      </w:r>
    </w:p>
    <w:p w14:paraId="1A641D73" w14:textId="77777777" w:rsidR="006A1099" w:rsidRPr="005163F1" w:rsidRDefault="006A10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6A60643E" w14:textId="26324E44" w:rsidR="00C561AD" w:rsidRDefault="00C561AD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6D58F4CC" w14:textId="77777777" w:rsidR="00E00ABC" w:rsidRDefault="00E00ABC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72F15167" w14:textId="77777777" w:rsidR="002571CF" w:rsidRDefault="002571CF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30FD9717" w14:textId="77777777" w:rsidR="00C561AD" w:rsidRDefault="00C561AD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5B9D65E9" w14:textId="02988A48" w:rsidR="00930299" w:rsidRPr="005163F1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5163F1">
        <w:rPr>
          <w:rFonts w:ascii="Tahoma" w:eastAsia="Calibri" w:hAnsi="Tahoma" w:cs="Tahoma"/>
          <w:sz w:val="24"/>
          <w:szCs w:val="24"/>
          <w:lang w:val="es-US"/>
        </w:rPr>
        <w:tab/>
      </w:r>
    </w:p>
    <w:p w14:paraId="6E6EFB3A" w14:textId="09025019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5163F1">
        <w:rPr>
          <w:rFonts w:ascii="Tahoma" w:eastAsia="Calibri" w:hAnsi="Tahoma" w:cs="Tahoma"/>
          <w:b/>
          <w:sz w:val="24"/>
          <w:szCs w:val="24"/>
          <w:lang w:val="es-US"/>
        </w:rPr>
        <w:t>2.-</w:t>
      </w:r>
      <w:r w:rsidRPr="005163F1">
        <w:rPr>
          <w:rFonts w:ascii="Tahoma" w:eastAsia="Calibri" w:hAnsi="Tahoma" w:cs="Tahoma"/>
          <w:sz w:val="24"/>
          <w:szCs w:val="24"/>
          <w:lang w:val="es-US"/>
        </w:rPr>
        <w:t xml:space="preserve"> Lectura del Orden del Día, y en su caso, aprobación.</w:t>
      </w:r>
    </w:p>
    <w:p w14:paraId="2EFD9E8D" w14:textId="0B9A2A46" w:rsidR="006A1099" w:rsidRDefault="006A10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34546C8A" w14:textId="25D4AAF3" w:rsidR="00C561AD" w:rsidRDefault="00C561AD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292DAFC7" w14:textId="50799F8F" w:rsidR="00C561AD" w:rsidRDefault="00C561AD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04581AFE" w14:textId="77777777" w:rsidR="00E00ABC" w:rsidRDefault="00E00ABC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64EAFE80" w14:textId="77777777" w:rsidR="002571CF" w:rsidRDefault="002571CF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735E8989" w14:textId="77777777" w:rsidR="002A6020" w:rsidRPr="005163F1" w:rsidRDefault="002A6020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2CA924A4" w14:textId="00D8F04A" w:rsidR="00AF4F66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5163F1">
        <w:rPr>
          <w:rFonts w:ascii="Tahoma" w:eastAsia="Calibri" w:hAnsi="Tahoma" w:cs="Tahoma"/>
          <w:b/>
          <w:sz w:val="24"/>
          <w:szCs w:val="24"/>
          <w:lang w:val="es-US"/>
        </w:rPr>
        <w:t>3.-</w:t>
      </w:r>
      <w:r w:rsidRPr="005163F1">
        <w:rPr>
          <w:rFonts w:ascii="Tahoma" w:eastAsia="Calibri" w:hAnsi="Tahoma" w:cs="Tahoma"/>
          <w:sz w:val="24"/>
          <w:szCs w:val="24"/>
          <w:lang w:val="es-US"/>
        </w:rPr>
        <w:t xml:space="preserve"> Lectura del Acta de la sesión anterior de fecha </w:t>
      </w:r>
      <w:r w:rsidR="001C63A3">
        <w:rPr>
          <w:rFonts w:ascii="Tahoma" w:eastAsia="Calibri" w:hAnsi="Tahoma" w:cs="Tahoma"/>
          <w:sz w:val="24"/>
          <w:szCs w:val="24"/>
          <w:lang w:val="es-US"/>
        </w:rPr>
        <w:t>16 de febrero de 2023</w:t>
      </w:r>
      <w:r w:rsidRPr="005163F1">
        <w:rPr>
          <w:rFonts w:ascii="Tahoma" w:eastAsia="Calibri" w:hAnsi="Tahoma" w:cs="Tahoma"/>
          <w:sz w:val="24"/>
          <w:szCs w:val="24"/>
          <w:lang w:val="es-US"/>
        </w:rPr>
        <w:t xml:space="preserve"> y, en su caso, aprobación.</w:t>
      </w:r>
    </w:p>
    <w:p w14:paraId="57700940" w14:textId="1FA807C7" w:rsidR="008D27FB" w:rsidRDefault="008D27FB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1C16C1D5" w14:textId="527A18E5" w:rsidR="006A1099" w:rsidRDefault="006A10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43FE258F" w14:textId="38852F8F" w:rsidR="00C561AD" w:rsidRDefault="00C561AD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687E4DC0" w14:textId="77777777" w:rsidR="002571CF" w:rsidRDefault="002571CF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1A12F3C7" w14:textId="77777777" w:rsidR="00C561AD" w:rsidRPr="005163F1" w:rsidRDefault="00C561AD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08F41DAD" w14:textId="7EC615F8" w:rsidR="00E00ABC" w:rsidRDefault="00AF4F66" w:rsidP="00E00ABC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  <w:r w:rsidRPr="005163F1">
        <w:rPr>
          <w:rFonts w:ascii="Tahoma" w:eastAsia="Calibri" w:hAnsi="Tahoma" w:cs="Tahoma"/>
          <w:b/>
          <w:sz w:val="24"/>
          <w:szCs w:val="24"/>
          <w:lang w:val="es-US"/>
        </w:rPr>
        <w:t xml:space="preserve">4.- </w:t>
      </w:r>
      <w:r w:rsidR="00E00ABC" w:rsidRPr="00E00ABC">
        <w:rPr>
          <w:rFonts w:ascii="Tahoma" w:eastAsia="Calibri" w:hAnsi="Tahoma" w:cs="Tahoma"/>
          <w:bCs/>
          <w:sz w:val="24"/>
          <w:szCs w:val="24"/>
          <w:lang w:val="es-US"/>
        </w:rPr>
        <w:t>Lectura del proyecto de respuesta al Oficio número DGPL-1P2A.-2975.20, de la Cámara de Senadores del Congreso de la Unión por el que exhorta a los tres poderes de las 32 entidades federativas a que implementen en sus sitios oficiales de internet sistemas aumentativos y alternativos de comunicación</w:t>
      </w:r>
      <w:r w:rsidR="00DC281D">
        <w:rPr>
          <w:rFonts w:ascii="Tahoma" w:eastAsia="Calibri" w:hAnsi="Tahoma" w:cs="Tahoma"/>
          <w:bCs/>
          <w:sz w:val="24"/>
          <w:szCs w:val="24"/>
          <w:lang w:val="es-US"/>
        </w:rPr>
        <w:t>; y en su caso, apro</w:t>
      </w:r>
      <w:r w:rsidR="005C61DB">
        <w:rPr>
          <w:rFonts w:ascii="Tahoma" w:eastAsia="Calibri" w:hAnsi="Tahoma" w:cs="Tahoma"/>
          <w:bCs/>
          <w:sz w:val="24"/>
          <w:szCs w:val="24"/>
          <w:lang w:val="es-US"/>
        </w:rPr>
        <w:t>b</w:t>
      </w:r>
      <w:r w:rsidR="00DC281D">
        <w:rPr>
          <w:rFonts w:ascii="Tahoma" w:eastAsia="Calibri" w:hAnsi="Tahoma" w:cs="Tahoma"/>
          <w:bCs/>
          <w:sz w:val="24"/>
          <w:szCs w:val="24"/>
          <w:lang w:val="es-US"/>
        </w:rPr>
        <w:t>ac</w:t>
      </w:r>
      <w:r w:rsidR="005C61DB">
        <w:rPr>
          <w:rFonts w:ascii="Tahoma" w:eastAsia="Calibri" w:hAnsi="Tahoma" w:cs="Tahoma"/>
          <w:bCs/>
          <w:sz w:val="24"/>
          <w:szCs w:val="24"/>
          <w:lang w:val="es-US"/>
        </w:rPr>
        <w:t>i</w:t>
      </w:r>
      <w:r w:rsidR="00DC281D">
        <w:rPr>
          <w:rFonts w:ascii="Tahoma" w:eastAsia="Calibri" w:hAnsi="Tahoma" w:cs="Tahoma"/>
          <w:bCs/>
          <w:sz w:val="24"/>
          <w:szCs w:val="24"/>
          <w:lang w:val="es-US"/>
        </w:rPr>
        <w:t>ón.</w:t>
      </w:r>
    </w:p>
    <w:p w14:paraId="451314FB" w14:textId="77777777" w:rsidR="00E00ABC" w:rsidRDefault="00E00ABC" w:rsidP="00E00ABC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</w:p>
    <w:p w14:paraId="3A91A6E9" w14:textId="77777777" w:rsidR="00E00ABC" w:rsidRPr="00E00ABC" w:rsidRDefault="00E00ABC" w:rsidP="00E00ABC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</w:p>
    <w:p w14:paraId="182325A8" w14:textId="77777777" w:rsidR="00E00ABC" w:rsidRDefault="00E00ABC" w:rsidP="00E00ABC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s-US"/>
        </w:rPr>
      </w:pPr>
    </w:p>
    <w:p w14:paraId="6129EA11" w14:textId="77777777" w:rsidR="00E00ABC" w:rsidRPr="00E00ABC" w:rsidRDefault="00E00ABC" w:rsidP="00E00ABC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s-US"/>
        </w:rPr>
      </w:pPr>
    </w:p>
    <w:p w14:paraId="17684D2A" w14:textId="77777777" w:rsidR="00E00ABC" w:rsidRPr="00E00ABC" w:rsidRDefault="00E00ABC" w:rsidP="00E00ABC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s-US"/>
        </w:rPr>
      </w:pPr>
    </w:p>
    <w:p w14:paraId="63E56F59" w14:textId="17650167" w:rsidR="005163F1" w:rsidRPr="00E00ABC" w:rsidRDefault="00E00ABC" w:rsidP="00E00ABC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  <w:r w:rsidRPr="00E00ABC">
        <w:rPr>
          <w:rFonts w:ascii="Tahoma" w:eastAsia="Calibri" w:hAnsi="Tahoma" w:cs="Tahoma"/>
          <w:b/>
          <w:sz w:val="24"/>
          <w:szCs w:val="24"/>
          <w:lang w:val="es-US"/>
        </w:rPr>
        <w:t xml:space="preserve">5.- </w:t>
      </w:r>
      <w:r w:rsidRPr="00E00ABC">
        <w:rPr>
          <w:rFonts w:ascii="Tahoma" w:eastAsia="Calibri" w:hAnsi="Tahoma" w:cs="Tahoma"/>
          <w:bCs/>
          <w:sz w:val="24"/>
          <w:szCs w:val="24"/>
          <w:lang w:val="es-US"/>
        </w:rPr>
        <w:t>Asuntos generales.</w:t>
      </w:r>
    </w:p>
    <w:p w14:paraId="280977DE" w14:textId="77777777" w:rsidR="00930299" w:rsidRPr="00380BF4" w:rsidRDefault="00930299" w:rsidP="00930299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</w:p>
    <w:sectPr w:rsidR="00930299" w:rsidRPr="00380BF4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0B8CE" w14:textId="77777777" w:rsidR="007E2431" w:rsidRDefault="007E2431" w:rsidP="004A5079">
      <w:pPr>
        <w:spacing w:after="0" w:line="240" w:lineRule="auto"/>
      </w:pPr>
      <w:r>
        <w:separator/>
      </w:r>
    </w:p>
  </w:endnote>
  <w:endnote w:type="continuationSeparator" w:id="0">
    <w:p w14:paraId="1BC6BDB6" w14:textId="77777777" w:rsidR="007E2431" w:rsidRDefault="007E2431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649F" w14:textId="77777777" w:rsidR="007E2431" w:rsidRDefault="007E2431" w:rsidP="004A5079">
      <w:pPr>
        <w:spacing w:after="0" w:line="240" w:lineRule="auto"/>
      </w:pPr>
      <w:r>
        <w:separator/>
      </w:r>
    </w:p>
  </w:footnote>
  <w:footnote w:type="continuationSeparator" w:id="0">
    <w:p w14:paraId="23F0A820" w14:textId="77777777" w:rsidR="007E2431" w:rsidRDefault="007E2431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000000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7" type="#_x0000_t75" style="position:absolute;margin-left:0;margin-top:0;width:441.55pt;height:571.4pt;z-index:-251659264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568F6164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  </w:t>
    </w:r>
  </w:p>
  <w:p w14:paraId="7DB48C39" w14:textId="56196301" w:rsidR="00330386" w:rsidRDefault="00930299" w:rsidP="00330386">
    <w:pPr>
      <w:tabs>
        <w:tab w:val="center" w:pos="4252"/>
        <w:tab w:val="right" w:pos="8504"/>
      </w:tabs>
      <w:spacing w:after="0" w:line="360" w:lineRule="auto"/>
      <w:ind w:left="709" w:hanging="709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</w:t>
    </w:r>
    <w:r w:rsidR="00330386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ÓN </w:t>
    </w: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DE </w:t>
    </w:r>
    <w:r w:rsidR="00000000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6" type="#_x0000_t75" style="position:absolute;left:0;text-align:left;margin-left:0;margin-top:0;width:441.55pt;height:571.4pt;z-index:-251658240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376800">
      <w:rPr>
        <w:rFonts w:ascii="Tahoma" w:eastAsia="Times New Roman" w:hAnsi="Tahoma" w:cs="Tahoma"/>
        <w:b/>
        <w:bCs/>
        <w:sz w:val="34"/>
        <w:szCs w:val="34"/>
        <w:lang w:val="es-ES" w:eastAsia="es-ES"/>
      </w:rPr>
      <w:t>TRANSPARENCIA Y ACCESO</w:t>
    </w:r>
  </w:p>
  <w:p w14:paraId="2B552276" w14:textId="5C0A7AF7" w:rsidR="004A5079" w:rsidRPr="00930299" w:rsidRDefault="00376800" w:rsidP="00376800">
    <w:pPr>
      <w:tabs>
        <w:tab w:val="center" w:pos="4252"/>
        <w:tab w:val="right" w:pos="8504"/>
      </w:tabs>
      <w:spacing w:after="0" w:line="360" w:lineRule="auto"/>
      <w:ind w:left="709" w:hanging="709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A LA INFORMACIÓN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000000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05543E"/>
    <w:rsid w:val="000A4EC4"/>
    <w:rsid w:val="00103E3E"/>
    <w:rsid w:val="00115729"/>
    <w:rsid w:val="0012425D"/>
    <w:rsid w:val="001C3B29"/>
    <w:rsid w:val="001C63A3"/>
    <w:rsid w:val="001D4323"/>
    <w:rsid w:val="002244F0"/>
    <w:rsid w:val="00232E11"/>
    <w:rsid w:val="00253801"/>
    <w:rsid w:val="002571CF"/>
    <w:rsid w:val="00284CD7"/>
    <w:rsid w:val="002900EC"/>
    <w:rsid w:val="002A6020"/>
    <w:rsid w:val="002B3C8F"/>
    <w:rsid w:val="00321C28"/>
    <w:rsid w:val="00330386"/>
    <w:rsid w:val="00376800"/>
    <w:rsid w:val="00380BF4"/>
    <w:rsid w:val="003D31D1"/>
    <w:rsid w:val="00403696"/>
    <w:rsid w:val="0041265F"/>
    <w:rsid w:val="00440DFF"/>
    <w:rsid w:val="00450241"/>
    <w:rsid w:val="00480DA4"/>
    <w:rsid w:val="004A5079"/>
    <w:rsid w:val="004A5FC4"/>
    <w:rsid w:val="004C7CD7"/>
    <w:rsid w:val="004E08EF"/>
    <w:rsid w:val="004E6F64"/>
    <w:rsid w:val="00510B5B"/>
    <w:rsid w:val="005163F1"/>
    <w:rsid w:val="005171BD"/>
    <w:rsid w:val="00534194"/>
    <w:rsid w:val="00550828"/>
    <w:rsid w:val="005B34B2"/>
    <w:rsid w:val="005B4EE1"/>
    <w:rsid w:val="005C61DB"/>
    <w:rsid w:val="005E06D1"/>
    <w:rsid w:val="006A1099"/>
    <w:rsid w:val="006B2F5C"/>
    <w:rsid w:val="00756FDA"/>
    <w:rsid w:val="00761646"/>
    <w:rsid w:val="007E2431"/>
    <w:rsid w:val="00813A52"/>
    <w:rsid w:val="00814F16"/>
    <w:rsid w:val="00836B33"/>
    <w:rsid w:val="00853D7D"/>
    <w:rsid w:val="00872DA5"/>
    <w:rsid w:val="00892E2F"/>
    <w:rsid w:val="008D27FB"/>
    <w:rsid w:val="008D4128"/>
    <w:rsid w:val="00901B8B"/>
    <w:rsid w:val="00927DB1"/>
    <w:rsid w:val="00930299"/>
    <w:rsid w:val="00932142"/>
    <w:rsid w:val="009825F0"/>
    <w:rsid w:val="009B039F"/>
    <w:rsid w:val="00A657CB"/>
    <w:rsid w:val="00AE10E9"/>
    <w:rsid w:val="00AF4F66"/>
    <w:rsid w:val="00AF723F"/>
    <w:rsid w:val="00B059D3"/>
    <w:rsid w:val="00B0700E"/>
    <w:rsid w:val="00B31BA9"/>
    <w:rsid w:val="00B36E97"/>
    <w:rsid w:val="00B450F9"/>
    <w:rsid w:val="00B75A83"/>
    <w:rsid w:val="00BC0172"/>
    <w:rsid w:val="00C561AD"/>
    <w:rsid w:val="00C718F2"/>
    <w:rsid w:val="00C76BE5"/>
    <w:rsid w:val="00CC7088"/>
    <w:rsid w:val="00D0572D"/>
    <w:rsid w:val="00D306A6"/>
    <w:rsid w:val="00D30DFD"/>
    <w:rsid w:val="00D36DB7"/>
    <w:rsid w:val="00D61D82"/>
    <w:rsid w:val="00DC281D"/>
    <w:rsid w:val="00DE705B"/>
    <w:rsid w:val="00E00ABC"/>
    <w:rsid w:val="00E00B83"/>
    <w:rsid w:val="00E36005"/>
    <w:rsid w:val="00E572C7"/>
    <w:rsid w:val="00E64028"/>
    <w:rsid w:val="00E711AF"/>
    <w:rsid w:val="00E73DCA"/>
    <w:rsid w:val="00F26E50"/>
    <w:rsid w:val="00F30E12"/>
    <w:rsid w:val="00F40276"/>
    <w:rsid w:val="00F55EF7"/>
    <w:rsid w:val="00F82AAE"/>
    <w:rsid w:val="00F8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Servicios Legislativos</cp:lastModifiedBy>
  <cp:revision>12</cp:revision>
  <cp:lastPrinted>2022-07-14T18:07:00Z</cp:lastPrinted>
  <dcterms:created xsi:type="dcterms:W3CDTF">2023-04-19T22:01:00Z</dcterms:created>
  <dcterms:modified xsi:type="dcterms:W3CDTF">2023-04-28T18:29:00Z</dcterms:modified>
</cp:coreProperties>
</file>